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0369472" w14:textId="77777777" w:rsidR="00354BF8" w:rsidRDefault="00354BF8" w:rsidP="00354BF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58E9B99F" w14:textId="77777777" w:rsidR="00354BF8" w:rsidRDefault="00354BF8" w:rsidP="00354BF8">
      <w:pPr>
        <w:pStyle w:val="aa"/>
        <w:ind w:left="720"/>
        <w:rPr>
          <w:b/>
          <w:sz w:val="28"/>
          <w:szCs w:val="28"/>
        </w:rPr>
      </w:pPr>
    </w:p>
    <w:p w14:paraId="1982EB4C" w14:textId="77777777" w:rsidR="00354BF8" w:rsidRDefault="00354BF8" w:rsidP="00354BF8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4E89709D" w14:textId="39215B34" w:rsidR="00354BF8" w:rsidRDefault="00354BF8" w:rsidP="00354BF8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Программе проверки квалификации</w:t>
      </w:r>
      <w:r w:rsidRPr="00422138">
        <w:rPr>
          <w:b/>
          <w:sz w:val="28"/>
          <w:szCs w:val="28"/>
        </w:rPr>
        <w:t>№ «</w:t>
      </w:r>
      <w:r>
        <w:rPr>
          <w:b/>
          <w:sz w:val="28"/>
          <w:szCs w:val="28"/>
        </w:rPr>
        <w:t>СПОРТИВНЫЕ ИЗДЕЛИЯ</w:t>
      </w:r>
      <w:r w:rsidRPr="00EE287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5</w:t>
      </w:r>
      <w:r w:rsidRPr="00422138">
        <w:rPr>
          <w:b/>
          <w:sz w:val="28"/>
          <w:szCs w:val="28"/>
        </w:rPr>
        <w:t>»</w:t>
      </w:r>
    </w:p>
    <w:p w14:paraId="3B3B5F49" w14:textId="10BB7D3F" w:rsidR="001609D8" w:rsidRDefault="001609D8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8522DEA" w14:textId="77777777" w:rsidR="00354BF8" w:rsidRPr="00F920D2" w:rsidRDefault="00354BF8" w:rsidP="00354BF8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>Примечания:</w:t>
      </w:r>
    </w:p>
    <w:p w14:paraId="43B82C18" w14:textId="77777777" w:rsidR="00354BF8" w:rsidRPr="00354BF8" w:rsidRDefault="00354BF8" w:rsidP="00354BF8">
      <w:pPr>
        <w:shd w:val="clear" w:color="auto" w:fill="FFFFFF"/>
        <w:jc w:val="both"/>
        <w:rPr>
          <w:bCs/>
          <w:sz w:val="20"/>
          <w:szCs w:val="20"/>
        </w:rPr>
      </w:pPr>
      <w:r w:rsidRPr="00354BF8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B807681" w14:textId="77777777" w:rsidR="00354BF8" w:rsidRDefault="00354BF8" w:rsidP="00354BF8">
      <w:pPr>
        <w:shd w:val="clear" w:color="auto" w:fill="FFFFFF"/>
        <w:jc w:val="both"/>
        <w:rPr>
          <w:b/>
          <w:sz w:val="20"/>
          <w:szCs w:val="20"/>
        </w:rPr>
      </w:pPr>
      <w:r w:rsidRPr="00F920D2">
        <w:rPr>
          <w:b/>
          <w:sz w:val="20"/>
          <w:szCs w:val="20"/>
        </w:rPr>
        <w:t xml:space="preserve">2 Данные показатели реализуются в соответствии с ГОСТ ISO/IEC 17043-2013 вне области аккредитации Провайдера ПК в национальной системе аккредитации. </w:t>
      </w:r>
    </w:p>
    <w:p w14:paraId="1C24D0FA" w14:textId="77777777" w:rsidR="009A2AC6" w:rsidRDefault="009A2AC6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70A3478E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42FD0779" w14:textId="00149496" w:rsidR="00354BF8" w:rsidRDefault="00354BF8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5E471AED" w14:textId="77777777" w:rsidR="00354BF8" w:rsidRDefault="00354BF8" w:rsidP="00354BF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>
        <w:rPr>
          <w:b/>
          <w:sz w:val="28"/>
          <w:szCs w:val="28"/>
          <w:u w:val="single"/>
        </w:rPr>
        <w:t xml:space="preserve"> И ПОСЛЕ ИЗМЕРЕНИЙ НЕ 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3094F9FD" w14:textId="77777777" w:rsidR="00354BF8" w:rsidRDefault="00354BF8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7E0EF7" w:rsidRPr="00C260BB" w14:paraId="527ABBAC" w14:textId="77777777" w:rsidTr="00A46DBD">
        <w:tc>
          <w:tcPr>
            <w:tcW w:w="477" w:type="pct"/>
          </w:tcPr>
          <w:p w14:paraId="105BA381" w14:textId="5A775628" w:rsidR="007E0EF7" w:rsidRPr="007E0EF7" w:rsidRDefault="007E0EF7" w:rsidP="007E0EF7">
            <w:pPr>
              <w:spacing w:line="23" w:lineRule="atLeast"/>
              <w:jc w:val="center"/>
              <w:rPr>
                <w:b/>
              </w:rPr>
            </w:pPr>
            <w:r w:rsidRPr="007E0EF7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511D4B1C" w:rsidR="007E0EF7" w:rsidRPr="007E0EF7" w:rsidRDefault="007E0EF7" w:rsidP="007E0EF7">
            <w:pPr>
              <w:spacing w:line="23" w:lineRule="atLeast"/>
              <w:jc w:val="center"/>
              <w:rPr>
                <w:b/>
              </w:rPr>
            </w:pPr>
            <w:r w:rsidRPr="007E0EF7">
              <w:rPr>
                <w:b/>
              </w:rPr>
              <w:t>До 14.02.2025</w:t>
            </w:r>
          </w:p>
        </w:tc>
        <w:tc>
          <w:tcPr>
            <w:tcW w:w="964" w:type="pct"/>
          </w:tcPr>
          <w:p w14:paraId="56EB5399" w14:textId="3C2951FD" w:rsidR="007E0EF7" w:rsidRPr="007E0EF7" w:rsidRDefault="007E0EF7" w:rsidP="007E0EF7">
            <w:pPr>
              <w:spacing w:line="23" w:lineRule="atLeast"/>
              <w:jc w:val="center"/>
              <w:rPr>
                <w:b/>
              </w:rPr>
            </w:pPr>
            <w:r w:rsidRPr="007E0EF7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0AA945B" w:rsidR="007E0EF7" w:rsidRPr="007E0EF7" w:rsidRDefault="007E0EF7" w:rsidP="007E0EF7">
            <w:pPr>
              <w:spacing w:line="23" w:lineRule="atLeast"/>
              <w:jc w:val="center"/>
              <w:rPr>
                <w:b/>
              </w:rPr>
            </w:pPr>
            <w:r w:rsidRPr="007E0EF7">
              <w:rPr>
                <w:b/>
              </w:rPr>
              <w:t>До 30.04.2025</w:t>
            </w:r>
          </w:p>
        </w:tc>
        <w:tc>
          <w:tcPr>
            <w:tcW w:w="915" w:type="pct"/>
          </w:tcPr>
          <w:p w14:paraId="31CAD337" w14:textId="71DBDB12" w:rsidR="007E0EF7" w:rsidRPr="007E0EF7" w:rsidRDefault="007E0EF7" w:rsidP="007E0EF7">
            <w:pPr>
              <w:spacing w:line="23" w:lineRule="atLeast"/>
              <w:jc w:val="center"/>
              <w:rPr>
                <w:b/>
              </w:rPr>
            </w:pPr>
            <w:r w:rsidRPr="007E0EF7">
              <w:rPr>
                <w:b/>
              </w:rPr>
              <w:t>30.04.2025</w:t>
            </w:r>
          </w:p>
        </w:tc>
        <w:tc>
          <w:tcPr>
            <w:tcW w:w="901" w:type="pct"/>
          </w:tcPr>
          <w:p w14:paraId="4D15A57E" w14:textId="5E82F42F" w:rsidR="007E0EF7" w:rsidRPr="00C260BB" w:rsidRDefault="007E0EF7" w:rsidP="007E0EF7">
            <w:pPr>
              <w:spacing w:line="23" w:lineRule="atLeast"/>
              <w:jc w:val="center"/>
              <w:rPr>
                <w:b/>
              </w:rPr>
            </w:pPr>
            <w:r w:rsidRPr="007E0EF7">
              <w:rPr>
                <w:b/>
              </w:rPr>
              <w:t>До 30.05.2025</w:t>
            </w:r>
          </w:p>
        </w:tc>
      </w:tr>
    </w:tbl>
    <w:p w14:paraId="254B2A8D" w14:textId="77777777" w:rsidR="00354BF8" w:rsidRDefault="00354BF8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855"/>
        <w:gridCol w:w="1528"/>
        <w:gridCol w:w="2060"/>
        <w:gridCol w:w="1542"/>
        <w:gridCol w:w="1086"/>
        <w:gridCol w:w="1210"/>
        <w:gridCol w:w="1445"/>
        <w:gridCol w:w="1492"/>
        <w:gridCol w:w="1489"/>
      </w:tblGrid>
      <w:tr w:rsidR="00354BF8" w:rsidRPr="00354BF8" w14:paraId="0F09C6CF" w14:textId="6F9A7950" w:rsidTr="00354BF8">
        <w:trPr>
          <w:tblHeader/>
        </w:trPr>
        <w:tc>
          <w:tcPr>
            <w:tcW w:w="273" w:type="pct"/>
            <w:vAlign w:val="center"/>
          </w:tcPr>
          <w:p w14:paraId="71AB8C6B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9" w:type="pct"/>
            <w:vAlign w:val="center"/>
          </w:tcPr>
          <w:p w14:paraId="5D36D0C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1" w:type="pct"/>
            <w:vAlign w:val="center"/>
          </w:tcPr>
          <w:p w14:paraId="1AF3DEA0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9" w:type="pct"/>
            <w:vAlign w:val="center"/>
          </w:tcPr>
          <w:p w14:paraId="18B0576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354BF8">
              <w:rPr>
                <w:sz w:val="18"/>
                <w:szCs w:val="18"/>
              </w:rPr>
              <w:t xml:space="preserve"> </w:t>
            </w:r>
            <w:r w:rsidRPr="00354BF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02" w:type="pct"/>
            <w:vAlign w:val="center"/>
          </w:tcPr>
          <w:p w14:paraId="4016A60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44" w:type="pct"/>
            <w:vAlign w:val="center"/>
          </w:tcPr>
          <w:p w14:paraId="3FEBFB3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1" w:type="pct"/>
            <w:vAlign w:val="center"/>
          </w:tcPr>
          <w:p w14:paraId="5B1127F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Стоимость</w:t>
            </w:r>
            <w:r w:rsidRPr="00354BF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354BF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4" w:type="pct"/>
            <w:vAlign w:val="center"/>
          </w:tcPr>
          <w:p w14:paraId="3C366D3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142CE0F6" w14:textId="66040F9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8BEEA41" w14:textId="44D64D46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354BF8" w:rsidRPr="00354BF8" w14:paraId="691C6CFA" w14:textId="6F2D6B85" w:rsidTr="00354BF8">
        <w:trPr>
          <w:trHeight w:val="510"/>
        </w:trPr>
        <w:tc>
          <w:tcPr>
            <w:tcW w:w="273" w:type="pct"/>
            <w:vMerge w:val="restart"/>
            <w:vAlign w:val="center"/>
          </w:tcPr>
          <w:p w14:paraId="7A39EC47" w14:textId="7E8B418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ТС1-1-25</w:t>
            </w:r>
          </w:p>
        </w:tc>
        <w:tc>
          <w:tcPr>
            <w:tcW w:w="659" w:type="pct"/>
            <w:vMerge w:val="restart"/>
            <w:vAlign w:val="center"/>
          </w:tcPr>
          <w:p w14:paraId="0F87668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13.93.13.120 Покрытия текстильные </w:t>
            </w:r>
          </w:p>
          <w:p w14:paraId="5875F78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напольные </w:t>
            </w:r>
          </w:p>
          <w:p w14:paraId="40A5DAB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иглопрошивные </w:t>
            </w:r>
          </w:p>
          <w:p w14:paraId="1B2A501B" w14:textId="35C5B006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471" w:type="pct"/>
            <w:vMerge w:val="restart"/>
            <w:vAlign w:val="center"/>
          </w:tcPr>
          <w:p w14:paraId="414FCACA" w14:textId="771B03E0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Синтетическое рулонное покрытие</w:t>
            </w:r>
          </w:p>
        </w:tc>
        <w:tc>
          <w:tcPr>
            <w:tcW w:w="729" w:type="pct"/>
            <w:vAlign w:val="center"/>
          </w:tcPr>
          <w:p w14:paraId="338AD22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Состав по </w:t>
            </w:r>
          </w:p>
          <w:p w14:paraId="2D237CF4" w14:textId="12370F59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волокну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38413284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соответствует/не </w:t>
            </w:r>
          </w:p>
          <w:p w14:paraId="457D60C0" w14:textId="383BC01B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344" w:type="pct"/>
            <w:vAlign w:val="center"/>
          </w:tcPr>
          <w:p w14:paraId="75F583DB" w14:textId="6745909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-</w:t>
            </w:r>
          </w:p>
        </w:tc>
        <w:tc>
          <w:tcPr>
            <w:tcW w:w="421" w:type="pct"/>
            <w:vMerge w:val="restart"/>
            <w:vAlign w:val="center"/>
          </w:tcPr>
          <w:p w14:paraId="66D06E27" w14:textId="0494C45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54BF8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534" w:type="pct"/>
          </w:tcPr>
          <w:p w14:paraId="72C8E750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ГОСТ Р 58724, </w:t>
            </w:r>
          </w:p>
          <w:p w14:paraId="651EC946" w14:textId="205EEEF0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п.7.1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3C82B81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7DDD1E0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1698A2ED" w14:textId="26D6AE71" w:rsidTr="00354BF8">
        <w:trPr>
          <w:trHeight w:val="510"/>
        </w:trPr>
        <w:tc>
          <w:tcPr>
            <w:tcW w:w="273" w:type="pct"/>
            <w:vMerge/>
            <w:vAlign w:val="center"/>
          </w:tcPr>
          <w:p w14:paraId="2147181C" w14:textId="661CEBB4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3F74B3E7" w14:textId="473D237E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7B267490" w14:textId="1DF2650A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0D52BBBD" w14:textId="1D355341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Высота ворса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39F90C37" w14:textId="3F89D1B6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(10 ÷ 70)</w:t>
            </w:r>
          </w:p>
        </w:tc>
        <w:tc>
          <w:tcPr>
            <w:tcW w:w="344" w:type="pct"/>
            <w:vAlign w:val="center"/>
          </w:tcPr>
          <w:p w14:paraId="2256698E" w14:textId="6A162888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Merge/>
            <w:vAlign w:val="center"/>
          </w:tcPr>
          <w:p w14:paraId="681C42A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vMerge w:val="restart"/>
          </w:tcPr>
          <w:p w14:paraId="21CC8F4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ГОСТ Р 58724, п.7.4, методы </w:t>
            </w:r>
          </w:p>
          <w:p w14:paraId="3FA14B48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испытаний по ГОСТ </w:t>
            </w:r>
          </w:p>
          <w:p w14:paraId="1F36DBBD" w14:textId="2B352419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18276.1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14EEF71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2E8A4FF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4039C441" w14:textId="0B29FD44" w:rsidTr="00354BF8">
        <w:trPr>
          <w:trHeight w:val="510"/>
        </w:trPr>
        <w:tc>
          <w:tcPr>
            <w:tcW w:w="273" w:type="pct"/>
            <w:vMerge/>
            <w:vAlign w:val="center"/>
          </w:tcPr>
          <w:p w14:paraId="4D42340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7FD336B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64E7684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2560531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Количество </w:t>
            </w:r>
          </w:p>
          <w:p w14:paraId="1C97EBB8" w14:textId="5255EAF6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стежков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0B3AC4B8" w14:textId="194E0C05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(7560 ÷ 18900)</w:t>
            </w:r>
          </w:p>
        </w:tc>
        <w:tc>
          <w:tcPr>
            <w:tcW w:w="344" w:type="pct"/>
            <w:vAlign w:val="center"/>
          </w:tcPr>
          <w:p w14:paraId="68997645" w14:textId="7D353D04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м²</w:t>
            </w:r>
          </w:p>
        </w:tc>
        <w:tc>
          <w:tcPr>
            <w:tcW w:w="421" w:type="pct"/>
            <w:vMerge/>
            <w:vAlign w:val="center"/>
          </w:tcPr>
          <w:p w14:paraId="625B347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vMerge/>
          </w:tcPr>
          <w:p w14:paraId="5FF7CB29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64E5C0F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5D28A47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7856FBC2" w14:textId="7B3A2FCF" w:rsidTr="00354BF8">
        <w:trPr>
          <w:trHeight w:val="510"/>
        </w:trPr>
        <w:tc>
          <w:tcPr>
            <w:tcW w:w="273" w:type="pct"/>
            <w:vMerge w:val="restart"/>
            <w:vAlign w:val="center"/>
          </w:tcPr>
          <w:p w14:paraId="10BD7C41" w14:textId="5ECA796B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ТС2 -1-25</w:t>
            </w:r>
          </w:p>
        </w:tc>
        <w:tc>
          <w:tcPr>
            <w:tcW w:w="659" w:type="pct"/>
            <w:vMerge w:val="restart"/>
            <w:vAlign w:val="center"/>
          </w:tcPr>
          <w:p w14:paraId="5165986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13.93.13.120 Покрытия текстильные </w:t>
            </w:r>
          </w:p>
          <w:p w14:paraId="4193AD9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напольные </w:t>
            </w:r>
          </w:p>
          <w:p w14:paraId="59771FF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иглопрошивные </w:t>
            </w:r>
          </w:p>
          <w:p w14:paraId="50548C39" w14:textId="4A133E9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471" w:type="pct"/>
            <w:vMerge w:val="restart"/>
            <w:vAlign w:val="center"/>
          </w:tcPr>
          <w:p w14:paraId="569452E7" w14:textId="5F54451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Синтетическое рулонное покрытие</w:t>
            </w:r>
          </w:p>
        </w:tc>
        <w:tc>
          <w:tcPr>
            <w:tcW w:w="729" w:type="pct"/>
            <w:vAlign w:val="center"/>
          </w:tcPr>
          <w:p w14:paraId="7DCCEC9B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Масса единицы </w:t>
            </w:r>
          </w:p>
          <w:p w14:paraId="399DE68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площади </w:t>
            </w:r>
          </w:p>
          <w:p w14:paraId="79A28CF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пробы ткани, </w:t>
            </w:r>
          </w:p>
          <w:p w14:paraId="6C0675C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сетки, нетканого </w:t>
            </w:r>
          </w:p>
          <w:p w14:paraId="133D4CD9" w14:textId="4523C2B9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материала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31B9EE02" w14:textId="3B162390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(40 ÷ 15000)</w:t>
            </w:r>
          </w:p>
        </w:tc>
        <w:tc>
          <w:tcPr>
            <w:tcW w:w="344" w:type="pct"/>
            <w:vAlign w:val="center"/>
          </w:tcPr>
          <w:p w14:paraId="44ECA003" w14:textId="6B3A1D35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г/м²</w:t>
            </w:r>
          </w:p>
        </w:tc>
        <w:tc>
          <w:tcPr>
            <w:tcW w:w="421" w:type="pct"/>
            <w:vMerge w:val="restart"/>
            <w:vAlign w:val="center"/>
          </w:tcPr>
          <w:p w14:paraId="44C37266" w14:textId="6C30A45F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54BF8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534" w:type="pct"/>
            <w:vMerge w:val="restart"/>
            <w:vAlign w:val="center"/>
          </w:tcPr>
          <w:p w14:paraId="189C6E15" w14:textId="45DE839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58724, п.7.5, методы</w:t>
            </w:r>
          </w:p>
          <w:p w14:paraId="4437CFDB" w14:textId="046A5375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испытаний по ГОСТ Р ИСО</w:t>
            </w:r>
          </w:p>
          <w:p w14:paraId="19088EB2" w14:textId="69AA7BB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8543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02491C7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49D5322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1853193E" w14:textId="12F2F6B8" w:rsidTr="00354BF8">
        <w:trPr>
          <w:trHeight w:val="510"/>
        </w:trPr>
        <w:tc>
          <w:tcPr>
            <w:tcW w:w="273" w:type="pct"/>
            <w:vMerge/>
            <w:vAlign w:val="center"/>
          </w:tcPr>
          <w:p w14:paraId="3C052B0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2D51690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1" w:type="pct"/>
            <w:vMerge/>
            <w:vAlign w:val="center"/>
          </w:tcPr>
          <w:p w14:paraId="2736896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14:paraId="1A7D9890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Масса </w:t>
            </w:r>
          </w:p>
          <w:p w14:paraId="5F52970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прошивных нитей </w:t>
            </w:r>
          </w:p>
          <w:p w14:paraId="724140A7" w14:textId="07F212F8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на единицу площади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4C5A2E85" w14:textId="06B52BC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(0,1 ÷ 110)</w:t>
            </w:r>
          </w:p>
        </w:tc>
        <w:tc>
          <w:tcPr>
            <w:tcW w:w="344" w:type="pct"/>
            <w:vAlign w:val="center"/>
          </w:tcPr>
          <w:p w14:paraId="3AB774DD" w14:textId="77436B28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421" w:type="pct"/>
            <w:vMerge/>
            <w:vAlign w:val="center"/>
          </w:tcPr>
          <w:p w14:paraId="2B0B263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center"/>
          </w:tcPr>
          <w:p w14:paraId="65C6D7D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0DEF997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BDEE23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15DDB391" w14:textId="7099211C" w:rsidTr="00354BF8">
        <w:trPr>
          <w:trHeight w:val="510"/>
        </w:trPr>
        <w:tc>
          <w:tcPr>
            <w:tcW w:w="273" w:type="pct"/>
            <w:vAlign w:val="center"/>
          </w:tcPr>
          <w:p w14:paraId="79D8B681" w14:textId="5A5696BA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lastRenderedPageBreak/>
              <w:t>ТС3-1-25</w:t>
            </w:r>
          </w:p>
        </w:tc>
        <w:tc>
          <w:tcPr>
            <w:tcW w:w="659" w:type="pct"/>
            <w:vAlign w:val="center"/>
          </w:tcPr>
          <w:p w14:paraId="0EDCC0A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13.93.13.120 Покрытия текстильные </w:t>
            </w:r>
          </w:p>
          <w:p w14:paraId="45D89BD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напольные </w:t>
            </w:r>
          </w:p>
          <w:p w14:paraId="21DE7B2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иглопрошивные </w:t>
            </w:r>
          </w:p>
          <w:p w14:paraId="09DE5DDD" w14:textId="6F26E23A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471" w:type="pct"/>
            <w:vAlign w:val="center"/>
          </w:tcPr>
          <w:p w14:paraId="32C3A973" w14:textId="41C1B638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Синтетическое рулонное покрытие</w:t>
            </w:r>
          </w:p>
        </w:tc>
        <w:tc>
          <w:tcPr>
            <w:tcW w:w="729" w:type="pct"/>
            <w:vAlign w:val="center"/>
          </w:tcPr>
          <w:p w14:paraId="78DFCA4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Прочность </w:t>
            </w:r>
          </w:p>
          <w:p w14:paraId="3C5FC51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закрепления </w:t>
            </w:r>
          </w:p>
          <w:p w14:paraId="1748632B" w14:textId="6CCE6CD0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ворса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0858D4AA" w14:textId="388437E1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Менее нормируемого </w:t>
            </w:r>
          </w:p>
          <w:p w14:paraId="52E32F49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значения/более </w:t>
            </w:r>
          </w:p>
          <w:p w14:paraId="7099DFD4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нормируемого значения </w:t>
            </w:r>
          </w:p>
          <w:p w14:paraId="1BAA5E91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от 40 (Н)</w:t>
            </w:r>
          </w:p>
          <w:p w14:paraId="4F11198C" w14:textId="71FAB172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44" w:type="pct"/>
            <w:vAlign w:val="center"/>
          </w:tcPr>
          <w:p w14:paraId="5E0E0126" w14:textId="01C7EC94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14:paraId="5A4F0138" w14:textId="211EC27B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54BF8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534" w:type="pct"/>
            <w:vAlign w:val="center"/>
          </w:tcPr>
          <w:p w14:paraId="019033F9" w14:textId="7E1053B1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58724, п.7.6, методы</w:t>
            </w:r>
          </w:p>
          <w:p w14:paraId="1426870A" w14:textId="5367A33D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испытаний по ГОСТ Р ИСО</w:t>
            </w:r>
          </w:p>
          <w:p w14:paraId="23EEA932" w14:textId="25174B39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4919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3D9813C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0E3C7738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27F9FF37" w14:textId="40B6475B" w:rsidTr="00354BF8">
        <w:trPr>
          <w:trHeight w:val="510"/>
        </w:trPr>
        <w:tc>
          <w:tcPr>
            <w:tcW w:w="273" w:type="pct"/>
            <w:vAlign w:val="center"/>
          </w:tcPr>
          <w:p w14:paraId="753E7154" w14:textId="6938B63A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ТС4-1-25</w:t>
            </w:r>
          </w:p>
        </w:tc>
        <w:tc>
          <w:tcPr>
            <w:tcW w:w="659" w:type="pct"/>
            <w:vAlign w:val="center"/>
          </w:tcPr>
          <w:p w14:paraId="79F24D0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13.93.13.120 Покрытия текстильные </w:t>
            </w:r>
          </w:p>
          <w:p w14:paraId="5F81C26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напольные </w:t>
            </w:r>
          </w:p>
          <w:p w14:paraId="100B165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иглопрошивные </w:t>
            </w:r>
          </w:p>
          <w:p w14:paraId="778E916F" w14:textId="1464372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прочие</w:t>
            </w:r>
          </w:p>
        </w:tc>
        <w:tc>
          <w:tcPr>
            <w:tcW w:w="471" w:type="pct"/>
            <w:vAlign w:val="center"/>
          </w:tcPr>
          <w:p w14:paraId="336E3B26" w14:textId="350B254E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Синтетическое рулонное покрытие</w:t>
            </w:r>
          </w:p>
        </w:tc>
        <w:tc>
          <w:tcPr>
            <w:tcW w:w="729" w:type="pct"/>
            <w:vAlign w:val="center"/>
          </w:tcPr>
          <w:p w14:paraId="26DFE2F8" w14:textId="119949E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Износостойкость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4F94246E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Выдерживает/ не выдерживает</w:t>
            </w:r>
          </w:p>
          <w:p w14:paraId="7613067A" w14:textId="5D3C9C1F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44" w:type="pct"/>
            <w:vAlign w:val="center"/>
          </w:tcPr>
          <w:p w14:paraId="52EC73F9" w14:textId="39765B46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14:paraId="542A08D3" w14:textId="3417A6CD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54BF8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534" w:type="pct"/>
            <w:vAlign w:val="center"/>
          </w:tcPr>
          <w:p w14:paraId="6BA159AC" w14:textId="49EE316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58724, п.7.8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2BDC47C0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3CB9547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2419774A" w14:textId="2CEAFAAE" w:rsidTr="00354BF8">
        <w:trPr>
          <w:trHeight w:val="510"/>
        </w:trPr>
        <w:tc>
          <w:tcPr>
            <w:tcW w:w="273" w:type="pct"/>
            <w:vAlign w:val="center"/>
          </w:tcPr>
          <w:p w14:paraId="6FD73141" w14:textId="4FB94A28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ТС5-1-25</w:t>
            </w:r>
          </w:p>
        </w:tc>
        <w:tc>
          <w:tcPr>
            <w:tcW w:w="659" w:type="pct"/>
            <w:vAlign w:val="center"/>
          </w:tcPr>
          <w:p w14:paraId="1619C75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13.92.29.130</w:t>
            </w:r>
          </w:p>
          <w:p w14:paraId="2D8979E2" w14:textId="2B93A0B8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Жилеты спасательные</w:t>
            </w:r>
          </w:p>
        </w:tc>
        <w:tc>
          <w:tcPr>
            <w:tcW w:w="471" w:type="pct"/>
            <w:vAlign w:val="center"/>
          </w:tcPr>
          <w:p w14:paraId="0E15A2E7" w14:textId="07A2F4E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Жилет спасательный</w:t>
            </w:r>
          </w:p>
        </w:tc>
        <w:tc>
          <w:tcPr>
            <w:tcW w:w="729" w:type="pct"/>
            <w:vAlign w:val="center"/>
          </w:tcPr>
          <w:p w14:paraId="1288746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Сила </w:t>
            </w:r>
          </w:p>
          <w:p w14:paraId="6F173C8D" w14:textId="40B43D64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выдавливания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697AD5BF" w14:textId="16669248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Соответствует/ не соответствует</w:t>
            </w:r>
          </w:p>
        </w:tc>
        <w:tc>
          <w:tcPr>
            <w:tcW w:w="344" w:type="pct"/>
            <w:vAlign w:val="center"/>
          </w:tcPr>
          <w:p w14:paraId="2866E937" w14:textId="78069976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14:paraId="0F0D9AE1" w14:textId="0A66D035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54BF8"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534" w:type="pct"/>
            <w:vAlign w:val="center"/>
          </w:tcPr>
          <w:p w14:paraId="17FB708C" w14:textId="51EA18E1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58108, п.6.5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4D9FB2B0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0296DCB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81772C6" w14:textId="769AFA2E" w:rsidR="00A47F1C" w:rsidRDefault="00A47F1C" w:rsidP="00FF46DB">
      <w:pPr>
        <w:shd w:val="clear" w:color="auto" w:fill="FFFFFF"/>
        <w:jc w:val="both"/>
        <w:rPr>
          <w:b/>
          <w:sz w:val="20"/>
          <w:szCs w:val="20"/>
        </w:rPr>
      </w:pPr>
    </w:p>
    <w:p w14:paraId="75B5BE6C" w14:textId="1878639B" w:rsidR="00A47F1C" w:rsidRDefault="00A47F1C" w:rsidP="00A47F1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332E3">
        <w:rPr>
          <w:b/>
          <w:sz w:val="28"/>
          <w:szCs w:val="28"/>
        </w:rPr>
        <w:t xml:space="preserve"> раунд</w:t>
      </w:r>
    </w:p>
    <w:p w14:paraId="5D91EEC0" w14:textId="4281137E" w:rsidR="00354BF8" w:rsidRDefault="00354BF8" w:rsidP="00A47F1C">
      <w:pPr>
        <w:shd w:val="clear" w:color="auto" w:fill="FFFFFF"/>
        <w:jc w:val="center"/>
        <w:rPr>
          <w:b/>
          <w:sz w:val="28"/>
          <w:szCs w:val="28"/>
        </w:rPr>
      </w:pPr>
    </w:p>
    <w:p w14:paraId="5914667E" w14:textId="77777777" w:rsidR="00354BF8" w:rsidRDefault="00354BF8" w:rsidP="00354BF8">
      <w:pPr>
        <w:shd w:val="clear" w:color="auto" w:fill="FFFFFF"/>
        <w:jc w:val="center"/>
        <w:rPr>
          <w:b/>
          <w:sz w:val="28"/>
          <w:szCs w:val="28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6CD59725" w14:textId="77777777" w:rsidR="00354BF8" w:rsidRDefault="00354BF8" w:rsidP="00A47F1C">
      <w:pPr>
        <w:shd w:val="clear" w:color="auto" w:fill="FFFFFF"/>
        <w:jc w:val="center"/>
        <w:rPr>
          <w:b/>
          <w:sz w:val="28"/>
          <w:szCs w:val="28"/>
        </w:rPr>
      </w:pPr>
    </w:p>
    <w:p w14:paraId="58573E80" w14:textId="77777777" w:rsidR="00A47F1C" w:rsidRPr="00C260BB" w:rsidRDefault="00A47F1C" w:rsidP="00A47F1C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47F1C" w:rsidRPr="00C260BB" w14:paraId="24FDDB4A" w14:textId="77777777" w:rsidTr="00317679">
        <w:tc>
          <w:tcPr>
            <w:tcW w:w="477" w:type="pct"/>
          </w:tcPr>
          <w:p w14:paraId="2605ABB6" w14:textId="77777777" w:rsidR="00A47F1C" w:rsidRPr="00C260BB" w:rsidRDefault="00A47F1C" w:rsidP="00317679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42993E95" w14:textId="77777777" w:rsidR="00A47F1C" w:rsidRPr="00C260BB" w:rsidRDefault="00A47F1C" w:rsidP="00317679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0C02AF53" w14:textId="77777777" w:rsidR="00A47F1C" w:rsidRPr="00C260BB" w:rsidRDefault="00A47F1C" w:rsidP="00317679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E0CCAC8" w14:textId="77777777" w:rsidR="00A47F1C" w:rsidRPr="00C260BB" w:rsidRDefault="00A47F1C" w:rsidP="00317679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2BCC4D5F" w14:textId="77777777" w:rsidR="00A47F1C" w:rsidRPr="00C260BB" w:rsidRDefault="00A47F1C" w:rsidP="00317679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7C112DF" w14:textId="77777777" w:rsidR="00A47F1C" w:rsidRPr="00C260BB" w:rsidRDefault="00A47F1C" w:rsidP="00317679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D7889" w:rsidRPr="00C260BB" w14:paraId="38C18C86" w14:textId="77777777" w:rsidTr="00317679">
        <w:tc>
          <w:tcPr>
            <w:tcW w:w="477" w:type="pct"/>
          </w:tcPr>
          <w:p w14:paraId="39D27D66" w14:textId="02025DC7" w:rsidR="009D7889" w:rsidRPr="009D7889" w:rsidRDefault="009D7889" w:rsidP="009D7889">
            <w:pPr>
              <w:spacing w:line="23" w:lineRule="atLeast"/>
              <w:jc w:val="center"/>
              <w:rPr>
                <w:b/>
              </w:rPr>
            </w:pPr>
            <w:r w:rsidRPr="009D7889">
              <w:rPr>
                <w:b/>
              </w:rPr>
              <w:t>2</w:t>
            </w:r>
          </w:p>
        </w:tc>
        <w:tc>
          <w:tcPr>
            <w:tcW w:w="902" w:type="pct"/>
          </w:tcPr>
          <w:p w14:paraId="5B2191E3" w14:textId="358BF5D9" w:rsidR="009D7889" w:rsidRPr="009D7889" w:rsidRDefault="009D7889" w:rsidP="009D7889">
            <w:pPr>
              <w:spacing w:line="23" w:lineRule="atLeast"/>
              <w:jc w:val="center"/>
              <w:rPr>
                <w:b/>
              </w:rPr>
            </w:pPr>
            <w:r w:rsidRPr="009D7889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31E69785" w14:textId="5EADCE6D" w:rsidR="009D7889" w:rsidRPr="009D7889" w:rsidRDefault="009D7889" w:rsidP="009D7889">
            <w:pPr>
              <w:spacing w:line="23" w:lineRule="atLeast"/>
              <w:jc w:val="center"/>
              <w:rPr>
                <w:b/>
              </w:rPr>
            </w:pPr>
            <w:r w:rsidRPr="009D7889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764F8BED" w14:textId="2335CBC0" w:rsidR="009D7889" w:rsidRPr="009D7889" w:rsidRDefault="009D7889" w:rsidP="009D7889">
            <w:pPr>
              <w:spacing w:line="23" w:lineRule="atLeast"/>
              <w:jc w:val="center"/>
              <w:rPr>
                <w:b/>
              </w:rPr>
            </w:pPr>
            <w:r w:rsidRPr="009D7889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64B7EF4B" w14:textId="7400E62D" w:rsidR="009D7889" w:rsidRPr="009D7889" w:rsidRDefault="009D7889" w:rsidP="009D7889">
            <w:pPr>
              <w:spacing w:line="23" w:lineRule="atLeast"/>
              <w:jc w:val="center"/>
              <w:rPr>
                <w:b/>
              </w:rPr>
            </w:pPr>
            <w:r w:rsidRPr="009D7889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7F63F52C" w14:textId="377D74F9" w:rsidR="009D7889" w:rsidRPr="00C260BB" w:rsidRDefault="009D7889" w:rsidP="009D7889">
            <w:pPr>
              <w:spacing w:line="23" w:lineRule="atLeast"/>
              <w:jc w:val="center"/>
              <w:rPr>
                <w:b/>
              </w:rPr>
            </w:pPr>
            <w:r w:rsidRPr="009D7889">
              <w:rPr>
                <w:b/>
              </w:rPr>
              <w:t>До 31.07.2025</w:t>
            </w:r>
          </w:p>
        </w:tc>
      </w:tr>
    </w:tbl>
    <w:p w14:paraId="722EFD3F" w14:textId="0FB644F6" w:rsidR="00A47F1C" w:rsidRDefault="00A47F1C" w:rsidP="00A47F1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1"/>
        <w:gridCol w:w="1852"/>
        <w:gridCol w:w="1528"/>
        <w:gridCol w:w="2057"/>
        <w:gridCol w:w="1542"/>
        <w:gridCol w:w="1086"/>
        <w:gridCol w:w="1210"/>
        <w:gridCol w:w="1439"/>
        <w:gridCol w:w="1489"/>
        <w:gridCol w:w="1486"/>
      </w:tblGrid>
      <w:tr w:rsidR="00354BF8" w:rsidRPr="00354BF8" w14:paraId="523F22C7" w14:textId="30A32C1B" w:rsidTr="00354BF8">
        <w:trPr>
          <w:tblHeader/>
        </w:trPr>
        <w:tc>
          <w:tcPr>
            <w:tcW w:w="273" w:type="pct"/>
            <w:vAlign w:val="center"/>
          </w:tcPr>
          <w:p w14:paraId="7D1F7EA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59" w:type="pct"/>
            <w:vAlign w:val="center"/>
          </w:tcPr>
          <w:p w14:paraId="3C4A06C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1" w:type="pct"/>
            <w:vAlign w:val="center"/>
          </w:tcPr>
          <w:p w14:paraId="7EF22EB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9" w:type="pct"/>
            <w:vAlign w:val="center"/>
          </w:tcPr>
          <w:p w14:paraId="2BF643E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354BF8">
              <w:rPr>
                <w:sz w:val="18"/>
                <w:szCs w:val="18"/>
              </w:rPr>
              <w:t xml:space="preserve"> </w:t>
            </w:r>
            <w:r w:rsidRPr="00354BF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02" w:type="pct"/>
            <w:vAlign w:val="center"/>
          </w:tcPr>
          <w:p w14:paraId="219885E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44" w:type="pct"/>
            <w:vAlign w:val="center"/>
          </w:tcPr>
          <w:p w14:paraId="7354FE1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21" w:type="pct"/>
            <w:vAlign w:val="center"/>
          </w:tcPr>
          <w:p w14:paraId="1EA409F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Стоимость</w:t>
            </w:r>
            <w:r w:rsidRPr="00354BF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354BF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34" w:type="pct"/>
            <w:vAlign w:val="center"/>
          </w:tcPr>
          <w:p w14:paraId="161F850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7EDFD3EF" w14:textId="5ED8357A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6BD266A4" w14:textId="27886915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54BF8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354BF8" w:rsidRPr="00354BF8" w14:paraId="6342D7A7" w14:textId="01B8944C" w:rsidTr="00354BF8">
        <w:trPr>
          <w:trHeight w:val="510"/>
        </w:trPr>
        <w:tc>
          <w:tcPr>
            <w:tcW w:w="273" w:type="pct"/>
            <w:vMerge w:val="restart"/>
            <w:vAlign w:val="center"/>
          </w:tcPr>
          <w:p w14:paraId="5B25FFD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ИГРП1-1-25</w:t>
            </w:r>
          </w:p>
        </w:tc>
        <w:tc>
          <w:tcPr>
            <w:tcW w:w="659" w:type="pct"/>
            <w:vMerge w:val="restart"/>
            <w:vAlign w:val="center"/>
          </w:tcPr>
          <w:p w14:paraId="5BD4A2E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32.30.15.239 Инвентарь прочий для </w:t>
            </w:r>
          </w:p>
          <w:p w14:paraId="0779B8C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занятий спортом или для игр на открытом </w:t>
            </w:r>
            <w:r w:rsidRPr="00354BF8">
              <w:rPr>
                <w:bCs/>
                <w:sz w:val="18"/>
                <w:szCs w:val="18"/>
              </w:rPr>
              <w:lastRenderedPageBreak/>
              <w:t xml:space="preserve">воздухе, не включенный в другие </w:t>
            </w:r>
          </w:p>
          <w:p w14:paraId="63B1993B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группировки</w:t>
            </w:r>
          </w:p>
        </w:tc>
        <w:tc>
          <w:tcPr>
            <w:tcW w:w="471" w:type="pct"/>
            <w:vMerge w:val="restart"/>
            <w:vAlign w:val="center"/>
          </w:tcPr>
          <w:p w14:paraId="2F50537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lastRenderedPageBreak/>
              <w:t>Горка, устанавливаемая на детских игровых площадках</w:t>
            </w:r>
          </w:p>
        </w:tc>
        <w:tc>
          <w:tcPr>
            <w:tcW w:w="729" w:type="pct"/>
            <w:vAlign w:val="center"/>
          </w:tcPr>
          <w:p w14:paraId="379EA657" w14:textId="5DA3FA7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Высота бортика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5C603497" w14:textId="77777777" w:rsidR="00354BF8" w:rsidRPr="00354BF8" w:rsidRDefault="00354BF8" w:rsidP="00354BF8">
            <w:pPr>
              <w:jc w:val="center"/>
              <w:rPr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(100 ÷ 500)</w:t>
            </w:r>
          </w:p>
        </w:tc>
        <w:tc>
          <w:tcPr>
            <w:tcW w:w="344" w:type="pct"/>
            <w:vAlign w:val="center"/>
          </w:tcPr>
          <w:p w14:paraId="71CE6EA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Merge w:val="restart"/>
            <w:vAlign w:val="center"/>
          </w:tcPr>
          <w:p w14:paraId="1777E8CB" w14:textId="7BCC583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4BF8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534" w:type="pct"/>
            <w:vAlign w:val="center"/>
          </w:tcPr>
          <w:p w14:paraId="6E2A6B6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ГОСТ Р 52168, п.6.2, </w:t>
            </w:r>
          </w:p>
          <w:p w14:paraId="6C67C02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Приложение А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211DDEA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1F4A67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1A4C024F" w14:textId="71A2C0E6" w:rsidTr="00354BF8">
        <w:trPr>
          <w:trHeight w:val="510"/>
        </w:trPr>
        <w:tc>
          <w:tcPr>
            <w:tcW w:w="273" w:type="pct"/>
            <w:vMerge/>
            <w:vAlign w:val="center"/>
          </w:tcPr>
          <w:p w14:paraId="165812E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4BD9538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1" w:type="pct"/>
            <w:vMerge/>
            <w:vAlign w:val="center"/>
          </w:tcPr>
          <w:p w14:paraId="6B670DD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9" w:type="pct"/>
            <w:vAlign w:val="center"/>
          </w:tcPr>
          <w:p w14:paraId="6B8A7466" w14:textId="76CBCE70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Профиль горки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39A06CF5" w14:textId="77777777" w:rsidR="00354BF8" w:rsidRPr="00354BF8" w:rsidRDefault="00354BF8" w:rsidP="00354BF8">
            <w:pPr>
              <w:jc w:val="center"/>
              <w:rPr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344" w:type="pct"/>
            <w:vAlign w:val="center"/>
          </w:tcPr>
          <w:p w14:paraId="5A80CF3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Merge/>
            <w:vAlign w:val="center"/>
          </w:tcPr>
          <w:p w14:paraId="1A9B480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</w:tcPr>
          <w:p w14:paraId="522616F8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ГОСТ Р 52168, п.6.2, 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0BCF3510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273363E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2B4EE11D" w14:textId="798B89FF" w:rsidTr="00354BF8">
        <w:trPr>
          <w:trHeight w:val="510"/>
        </w:trPr>
        <w:tc>
          <w:tcPr>
            <w:tcW w:w="273" w:type="pct"/>
            <w:vMerge/>
            <w:vAlign w:val="center"/>
          </w:tcPr>
          <w:p w14:paraId="71015ED9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5CA095F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1" w:type="pct"/>
            <w:vMerge/>
            <w:vAlign w:val="center"/>
          </w:tcPr>
          <w:p w14:paraId="17A68E6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9" w:type="pct"/>
            <w:vAlign w:val="center"/>
          </w:tcPr>
          <w:p w14:paraId="6BB3006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Ширина участка </w:t>
            </w:r>
          </w:p>
          <w:p w14:paraId="4D236594" w14:textId="03BB958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54BF8">
              <w:rPr>
                <w:sz w:val="18"/>
                <w:szCs w:val="18"/>
              </w:rPr>
              <w:t>скольжения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61FCC9D6" w14:textId="77777777" w:rsidR="00354BF8" w:rsidRPr="00354BF8" w:rsidRDefault="00354BF8" w:rsidP="00354BF8">
            <w:pPr>
              <w:jc w:val="center"/>
              <w:rPr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(700 ÷ 950)</w:t>
            </w:r>
          </w:p>
        </w:tc>
        <w:tc>
          <w:tcPr>
            <w:tcW w:w="344" w:type="pct"/>
            <w:vAlign w:val="center"/>
          </w:tcPr>
          <w:p w14:paraId="39D8063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Merge/>
            <w:vAlign w:val="center"/>
          </w:tcPr>
          <w:p w14:paraId="2F74106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34" w:type="pct"/>
          </w:tcPr>
          <w:p w14:paraId="12A6FD44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Приложение А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793A04F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41DDE91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50271037" w14:textId="79435A49" w:rsidTr="00354BF8">
        <w:trPr>
          <w:trHeight w:val="510"/>
        </w:trPr>
        <w:tc>
          <w:tcPr>
            <w:tcW w:w="273" w:type="pct"/>
            <w:vAlign w:val="center"/>
          </w:tcPr>
          <w:p w14:paraId="0C1ECCF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ИГРП2-1-25</w:t>
            </w:r>
          </w:p>
        </w:tc>
        <w:tc>
          <w:tcPr>
            <w:tcW w:w="659" w:type="pct"/>
            <w:vAlign w:val="center"/>
          </w:tcPr>
          <w:p w14:paraId="14AAA2E9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32.30.15.239 Инвентарь прочий для </w:t>
            </w:r>
          </w:p>
          <w:p w14:paraId="7138836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занятий спортом или для игр на открытом воздухе, не включенный в другие </w:t>
            </w:r>
          </w:p>
          <w:p w14:paraId="20171B68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группировки</w:t>
            </w:r>
          </w:p>
        </w:tc>
        <w:tc>
          <w:tcPr>
            <w:tcW w:w="471" w:type="pct"/>
            <w:vAlign w:val="center"/>
          </w:tcPr>
          <w:p w14:paraId="318335C8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Качалка, предназначенная для стационарной установки на детских игровых площадках</w:t>
            </w:r>
          </w:p>
        </w:tc>
        <w:tc>
          <w:tcPr>
            <w:tcW w:w="729" w:type="pct"/>
            <w:vAlign w:val="center"/>
          </w:tcPr>
          <w:p w14:paraId="11B2FAB2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Защемление и </w:t>
            </w:r>
          </w:p>
          <w:p w14:paraId="1A484B9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сдавливание </w:t>
            </w:r>
          </w:p>
          <w:p w14:paraId="6289B4C7" w14:textId="4E6412D1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пальцев рук и ног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57E921F7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(10 ÷ 15)</w:t>
            </w:r>
          </w:p>
        </w:tc>
        <w:tc>
          <w:tcPr>
            <w:tcW w:w="344" w:type="pct"/>
            <w:vAlign w:val="center"/>
          </w:tcPr>
          <w:p w14:paraId="25C8DB3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Align w:val="center"/>
          </w:tcPr>
          <w:p w14:paraId="258FC38D" w14:textId="4F46EDC9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4BF8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534" w:type="pct"/>
            <w:vAlign w:val="center"/>
          </w:tcPr>
          <w:p w14:paraId="174DAC87" w14:textId="3734035A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52299, п.7.2,</w:t>
            </w:r>
          </w:p>
          <w:p w14:paraId="19E0624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Приложение Б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27EBA14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597C75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54C8B0C7" w14:textId="7AC70934" w:rsidTr="00354BF8">
        <w:trPr>
          <w:trHeight w:val="510"/>
        </w:trPr>
        <w:tc>
          <w:tcPr>
            <w:tcW w:w="273" w:type="pct"/>
            <w:vAlign w:val="center"/>
          </w:tcPr>
          <w:p w14:paraId="05A5E05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ИГРП3-1-25</w:t>
            </w:r>
          </w:p>
        </w:tc>
        <w:tc>
          <w:tcPr>
            <w:tcW w:w="659" w:type="pct"/>
            <w:vAlign w:val="center"/>
          </w:tcPr>
          <w:p w14:paraId="479BC1E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32.30.15.239 Инвентарь прочий для </w:t>
            </w:r>
          </w:p>
          <w:p w14:paraId="3D6A3DB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занятий спортом или для игр на открытом воздухе, не включенный в другие </w:t>
            </w:r>
          </w:p>
          <w:p w14:paraId="2FCD7E6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группировки</w:t>
            </w:r>
          </w:p>
        </w:tc>
        <w:tc>
          <w:tcPr>
            <w:tcW w:w="471" w:type="pct"/>
            <w:vAlign w:val="center"/>
          </w:tcPr>
          <w:p w14:paraId="7977EE3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Спортивно-развивающее оборудование детских спортивных площадок</w:t>
            </w:r>
          </w:p>
        </w:tc>
        <w:tc>
          <w:tcPr>
            <w:tcW w:w="729" w:type="pct"/>
            <w:vAlign w:val="center"/>
          </w:tcPr>
          <w:p w14:paraId="08FBA7C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Прочность при </w:t>
            </w:r>
          </w:p>
          <w:p w14:paraId="39603C7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вертикальном </w:t>
            </w:r>
          </w:p>
          <w:p w14:paraId="3BFC3310" w14:textId="7032AD4C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нагружении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553FCF7E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(0 ÷ 100)</w:t>
            </w:r>
          </w:p>
        </w:tc>
        <w:tc>
          <w:tcPr>
            <w:tcW w:w="344" w:type="pct"/>
            <w:vAlign w:val="center"/>
          </w:tcPr>
          <w:p w14:paraId="0C07F71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Align w:val="center"/>
          </w:tcPr>
          <w:p w14:paraId="289EA018" w14:textId="4AAD264C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4BF8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534" w:type="pct"/>
            <w:vAlign w:val="center"/>
          </w:tcPr>
          <w:p w14:paraId="68708CC9" w14:textId="61715A6D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55678, п.7.2,</w:t>
            </w:r>
          </w:p>
          <w:p w14:paraId="40D5F394" w14:textId="54A6F36B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Приложение А,</w:t>
            </w:r>
          </w:p>
          <w:p w14:paraId="6AEE589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п. А.2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40B8FD5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13DC9ACD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7DFC6536" w14:textId="112B5EED" w:rsidTr="00354BF8">
        <w:trPr>
          <w:trHeight w:val="510"/>
        </w:trPr>
        <w:tc>
          <w:tcPr>
            <w:tcW w:w="273" w:type="pct"/>
            <w:vAlign w:val="center"/>
          </w:tcPr>
          <w:p w14:paraId="3232B71B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ИГРП4-1-25</w:t>
            </w:r>
          </w:p>
        </w:tc>
        <w:tc>
          <w:tcPr>
            <w:tcW w:w="659" w:type="pct"/>
            <w:vAlign w:val="center"/>
          </w:tcPr>
          <w:p w14:paraId="5EA76777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32.30.15.239 Инвентарь прочий для </w:t>
            </w:r>
          </w:p>
          <w:p w14:paraId="5739263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занятий спортом или для игр на открытом воздухе, не включенный в другие </w:t>
            </w:r>
          </w:p>
          <w:p w14:paraId="467BA143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группировки</w:t>
            </w:r>
          </w:p>
        </w:tc>
        <w:tc>
          <w:tcPr>
            <w:tcW w:w="471" w:type="pct"/>
            <w:vAlign w:val="center"/>
          </w:tcPr>
          <w:p w14:paraId="0FE6514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yellow"/>
              </w:rPr>
            </w:pPr>
            <w:r w:rsidRPr="00354BF8">
              <w:rPr>
                <w:bCs/>
                <w:sz w:val="18"/>
                <w:szCs w:val="18"/>
              </w:rPr>
              <w:t>Спортивно-развивающее оборудование детских спортивных площадок</w:t>
            </w:r>
          </w:p>
        </w:tc>
        <w:tc>
          <w:tcPr>
            <w:tcW w:w="729" w:type="pct"/>
            <w:vAlign w:val="center"/>
          </w:tcPr>
          <w:p w14:paraId="11C98EC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Прогиб </w:t>
            </w:r>
          </w:p>
          <w:p w14:paraId="7C781F2B" w14:textId="21FE3A3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(провисание)</w:t>
            </w:r>
            <w:r w:rsidRPr="00354BF8">
              <w:rPr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02" w:type="pct"/>
            <w:vAlign w:val="center"/>
          </w:tcPr>
          <w:p w14:paraId="2750A684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(0 ÷ 100)</w:t>
            </w:r>
          </w:p>
        </w:tc>
        <w:tc>
          <w:tcPr>
            <w:tcW w:w="344" w:type="pct"/>
            <w:vAlign w:val="center"/>
          </w:tcPr>
          <w:p w14:paraId="5C10CD06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Align w:val="center"/>
          </w:tcPr>
          <w:p w14:paraId="0B964C6E" w14:textId="5F95EE72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4BF8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534" w:type="pct"/>
            <w:vAlign w:val="center"/>
          </w:tcPr>
          <w:p w14:paraId="1FFEC4FF" w14:textId="23D5385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55678, п. 7.3,</w:t>
            </w:r>
          </w:p>
          <w:p w14:paraId="0BD8247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Приложение Б.3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47E56345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461E183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354BF8" w:rsidRPr="00354BF8" w14:paraId="2FB3A85E" w14:textId="0B94FBFC" w:rsidTr="00354BF8">
        <w:trPr>
          <w:trHeight w:val="510"/>
        </w:trPr>
        <w:tc>
          <w:tcPr>
            <w:tcW w:w="273" w:type="pct"/>
            <w:vAlign w:val="center"/>
          </w:tcPr>
          <w:p w14:paraId="56C3C359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54BF8">
              <w:rPr>
                <w:b/>
                <w:sz w:val="18"/>
                <w:szCs w:val="18"/>
              </w:rPr>
              <w:t>ИГРП5-1-25</w:t>
            </w:r>
          </w:p>
        </w:tc>
        <w:tc>
          <w:tcPr>
            <w:tcW w:w="659" w:type="pct"/>
            <w:vAlign w:val="center"/>
          </w:tcPr>
          <w:p w14:paraId="2F2A1B8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32.30.15.239 Инвентарь прочий для </w:t>
            </w:r>
          </w:p>
          <w:p w14:paraId="7D6FD17A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 xml:space="preserve">занятий спортом или для игр на открытом воздухе, не включенный в другие </w:t>
            </w:r>
          </w:p>
          <w:p w14:paraId="45C42CAE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группировки</w:t>
            </w:r>
          </w:p>
        </w:tc>
        <w:tc>
          <w:tcPr>
            <w:tcW w:w="471" w:type="pct"/>
            <w:vAlign w:val="center"/>
          </w:tcPr>
          <w:p w14:paraId="11F2F6B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Спортивно-развивающее оборудование детских спортивных площадок</w:t>
            </w:r>
          </w:p>
        </w:tc>
        <w:tc>
          <w:tcPr>
            <w:tcW w:w="729" w:type="pct"/>
            <w:vAlign w:val="center"/>
          </w:tcPr>
          <w:p w14:paraId="30EE91DC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 xml:space="preserve">Остаточный </w:t>
            </w:r>
          </w:p>
          <w:p w14:paraId="4B5E692E" w14:textId="310B6163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прогиб</w:t>
            </w:r>
            <w:r w:rsidRPr="00354BF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2" w:type="pct"/>
            <w:vAlign w:val="center"/>
          </w:tcPr>
          <w:p w14:paraId="7FF5F5C1" w14:textId="77777777" w:rsidR="00354BF8" w:rsidRPr="00354BF8" w:rsidRDefault="00354BF8" w:rsidP="00354BF8">
            <w:pPr>
              <w:jc w:val="center"/>
              <w:rPr>
                <w:bCs/>
                <w:sz w:val="18"/>
                <w:szCs w:val="18"/>
              </w:rPr>
            </w:pPr>
            <w:r w:rsidRPr="00354BF8">
              <w:rPr>
                <w:bCs/>
                <w:sz w:val="18"/>
                <w:szCs w:val="18"/>
              </w:rPr>
              <w:t>(0 ÷ 10)</w:t>
            </w:r>
          </w:p>
        </w:tc>
        <w:tc>
          <w:tcPr>
            <w:tcW w:w="344" w:type="pct"/>
            <w:vAlign w:val="center"/>
          </w:tcPr>
          <w:p w14:paraId="19E1EA79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мм</w:t>
            </w:r>
          </w:p>
        </w:tc>
        <w:tc>
          <w:tcPr>
            <w:tcW w:w="421" w:type="pct"/>
            <w:vAlign w:val="center"/>
          </w:tcPr>
          <w:p w14:paraId="0AECD317" w14:textId="3645BBA1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54BF8"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534" w:type="pct"/>
            <w:vAlign w:val="center"/>
          </w:tcPr>
          <w:p w14:paraId="3A6AD67F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54BF8">
              <w:rPr>
                <w:sz w:val="18"/>
                <w:szCs w:val="18"/>
              </w:rPr>
              <w:t>ГОСТ Р 55678, п.7.5, Приложение Г, п. Г.1</w:t>
            </w:r>
          </w:p>
        </w:tc>
        <w:tc>
          <w:tcPr>
            <w:tcW w:w="534" w:type="pct"/>
            <w:shd w:val="clear" w:color="auto" w:fill="DEEAF6" w:themeFill="accent5" w:themeFillTint="33"/>
            <w:vAlign w:val="center"/>
          </w:tcPr>
          <w:p w14:paraId="6D93B6E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DEEAF6" w:themeFill="accent5" w:themeFillTint="33"/>
            <w:vAlign w:val="center"/>
          </w:tcPr>
          <w:p w14:paraId="56DBC8C1" w14:textId="77777777" w:rsidR="00354BF8" w:rsidRPr="00354BF8" w:rsidRDefault="00354BF8" w:rsidP="00354BF8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E805A92" w14:textId="77777777" w:rsidR="00A47F1C" w:rsidRDefault="00A47F1C" w:rsidP="00A47F1C">
      <w:pPr>
        <w:shd w:val="clear" w:color="auto" w:fill="FFFFFF"/>
        <w:jc w:val="center"/>
        <w:rPr>
          <w:b/>
          <w:sz w:val="28"/>
          <w:szCs w:val="28"/>
        </w:rPr>
      </w:pPr>
    </w:p>
    <w:sectPr w:rsidR="00A47F1C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5BEB" w14:textId="77777777" w:rsidR="0044482A" w:rsidRDefault="0044482A" w:rsidP="00AD0544">
      <w:r>
        <w:separator/>
      </w:r>
    </w:p>
  </w:endnote>
  <w:endnote w:type="continuationSeparator" w:id="0">
    <w:p w14:paraId="058C95B5" w14:textId="77777777" w:rsidR="0044482A" w:rsidRDefault="0044482A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5355" w14:textId="77777777" w:rsidR="0044482A" w:rsidRDefault="0044482A" w:rsidP="00AD0544">
      <w:r>
        <w:separator/>
      </w:r>
    </w:p>
  </w:footnote>
  <w:footnote w:type="continuationSeparator" w:id="0">
    <w:p w14:paraId="326B9A73" w14:textId="77777777" w:rsidR="0044482A" w:rsidRDefault="0044482A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30F15"/>
    <w:rsid w:val="00071436"/>
    <w:rsid w:val="00092E3A"/>
    <w:rsid w:val="00094BB6"/>
    <w:rsid w:val="000A3196"/>
    <w:rsid w:val="000B13ED"/>
    <w:rsid w:val="000B64D4"/>
    <w:rsid w:val="000D19D8"/>
    <w:rsid w:val="000F5E10"/>
    <w:rsid w:val="001030B7"/>
    <w:rsid w:val="001278BF"/>
    <w:rsid w:val="00141F33"/>
    <w:rsid w:val="00142BCC"/>
    <w:rsid w:val="0015267C"/>
    <w:rsid w:val="00160413"/>
    <w:rsid w:val="001609D8"/>
    <w:rsid w:val="00173577"/>
    <w:rsid w:val="00183F88"/>
    <w:rsid w:val="001A2EE6"/>
    <w:rsid w:val="001C20FB"/>
    <w:rsid w:val="001D3C71"/>
    <w:rsid w:val="001D5AC7"/>
    <w:rsid w:val="001E7898"/>
    <w:rsid w:val="0021759A"/>
    <w:rsid w:val="00256B9F"/>
    <w:rsid w:val="002604C8"/>
    <w:rsid w:val="00282B1D"/>
    <w:rsid w:val="00292007"/>
    <w:rsid w:val="002A3D15"/>
    <w:rsid w:val="002B20CD"/>
    <w:rsid w:val="002C0462"/>
    <w:rsid w:val="002D5B13"/>
    <w:rsid w:val="00344490"/>
    <w:rsid w:val="00347DFF"/>
    <w:rsid w:val="00354BF8"/>
    <w:rsid w:val="00364263"/>
    <w:rsid w:val="003C11E4"/>
    <w:rsid w:val="003D59E6"/>
    <w:rsid w:val="003D6395"/>
    <w:rsid w:val="00414469"/>
    <w:rsid w:val="0042150D"/>
    <w:rsid w:val="004248DD"/>
    <w:rsid w:val="00425D05"/>
    <w:rsid w:val="0044482A"/>
    <w:rsid w:val="004506C8"/>
    <w:rsid w:val="00454EE3"/>
    <w:rsid w:val="004715A7"/>
    <w:rsid w:val="00472A7A"/>
    <w:rsid w:val="004A3B54"/>
    <w:rsid w:val="004C0BC4"/>
    <w:rsid w:val="004D1A63"/>
    <w:rsid w:val="004D5256"/>
    <w:rsid w:val="0052613D"/>
    <w:rsid w:val="0056374E"/>
    <w:rsid w:val="00572569"/>
    <w:rsid w:val="006418B4"/>
    <w:rsid w:val="0065567A"/>
    <w:rsid w:val="00660F1B"/>
    <w:rsid w:val="0067229D"/>
    <w:rsid w:val="006B6D2B"/>
    <w:rsid w:val="006D437F"/>
    <w:rsid w:val="006F31DC"/>
    <w:rsid w:val="006F5B63"/>
    <w:rsid w:val="00712724"/>
    <w:rsid w:val="00750F33"/>
    <w:rsid w:val="00752F8F"/>
    <w:rsid w:val="007560C0"/>
    <w:rsid w:val="00784A72"/>
    <w:rsid w:val="007902A2"/>
    <w:rsid w:val="007A7281"/>
    <w:rsid w:val="007B2388"/>
    <w:rsid w:val="007D15A3"/>
    <w:rsid w:val="007E0EF7"/>
    <w:rsid w:val="007E29CA"/>
    <w:rsid w:val="007E427F"/>
    <w:rsid w:val="007F0AE1"/>
    <w:rsid w:val="00812BBD"/>
    <w:rsid w:val="00856A25"/>
    <w:rsid w:val="00863893"/>
    <w:rsid w:val="00881B46"/>
    <w:rsid w:val="008A091B"/>
    <w:rsid w:val="008B3CD2"/>
    <w:rsid w:val="008F6A6B"/>
    <w:rsid w:val="00912688"/>
    <w:rsid w:val="00924408"/>
    <w:rsid w:val="00961CAD"/>
    <w:rsid w:val="009630E5"/>
    <w:rsid w:val="009716CF"/>
    <w:rsid w:val="00982398"/>
    <w:rsid w:val="00997D07"/>
    <w:rsid w:val="009A2AC6"/>
    <w:rsid w:val="009B4A5F"/>
    <w:rsid w:val="009B699D"/>
    <w:rsid w:val="009D7889"/>
    <w:rsid w:val="009F0B54"/>
    <w:rsid w:val="00A12DE9"/>
    <w:rsid w:val="00A332E3"/>
    <w:rsid w:val="00A33D0E"/>
    <w:rsid w:val="00A47F1C"/>
    <w:rsid w:val="00A73CC7"/>
    <w:rsid w:val="00AD0544"/>
    <w:rsid w:val="00AD5A15"/>
    <w:rsid w:val="00B11466"/>
    <w:rsid w:val="00B50593"/>
    <w:rsid w:val="00B95CDC"/>
    <w:rsid w:val="00BB62D4"/>
    <w:rsid w:val="00BB636B"/>
    <w:rsid w:val="00C44BBC"/>
    <w:rsid w:val="00C877AC"/>
    <w:rsid w:val="00CA26A9"/>
    <w:rsid w:val="00CA3602"/>
    <w:rsid w:val="00CB1EB8"/>
    <w:rsid w:val="00CD2CA7"/>
    <w:rsid w:val="00CF1646"/>
    <w:rsid w:val="00CF6919"/>
    <w:rsid w:val="00D456FC"/>
    <w:rsid w:val="00D53A4F"/>
    <w:rsid w:val="00D559AC"/>
    <w:rsid w:val="00DD1016"/>
    <w:rsid w:val="00DD1677"/>
    <w:rsid w:val="00E01372"/>
    <w:rsid w:val="00E41FB3"/>
    <w:rsid w:val="00E429AD"/>
    <w:rsid w:val="00E520C4"/>
    <w:rsid w:val="00E56F85"/>
    <w:rsid w:val="00E92518"/>
    <w:rsid w:val="00EA0497"/>
    <w:rsid w:val="00EA201F"/>
    <w:rsid w:val="00EB38E6"/>
    <w:rsid w:val="00EE2870"/>
    <w:rsid w:val="00EF4F17"/>
    <w:rsid w:val="00EF74BB"/>
    <w:rsid w:val="00F058B1"/>
    <w:rsid w:val="00F12149"/>
    <w:rsid w:val="00F35476"/>
    <w:rsid w:val="00F37265"/>
    <w:rsid w:val="00F40D19"/>
    <w:rsid w:val="00F57824"/>
    <w:rsid w:val="00F654D3"/>
    <w:rsid w:val="00F85F85"/>
    <w:rsid w:val="00F920D2"/>
    <w:rsid w:val="00FA4D48"/>
    <w:rsid w:val="00FB60CB"/>
    <w:rsid w:val="00FD1A13"/>
    <w:rsid w:val="00FE4AF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link w:val="ab"/>
    <w:uiPriority w:val="1"/>
    <w:qFormat/>
    <w:rsid w:val="001E7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b">
    <w:name w:val="Без интервала Знак"/>
    <w:link w:val="aa"/>
    <w:uiPriority w:val="1"/>
    <w:locked/>
    <w:rsid w:val="001E78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11</cp:revision>
  <dcterms:created xsi:type="dcterms:W3CDTF">2024-12-05T10:57:00Z</dcterms:created>
  <dcterms:modified xsi:type="dcterms:W3CDTF">2024-12-11T11:18:00Z</dcterms:modified>
</cp:coreProperties>
</file>